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1B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xx部门（学部、年级）</w:t>
      </w:r>
    </w:p>
    <w:p w14:paraId="4B535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关于“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昭通市正道中学校长信箱来信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”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办理情况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报告</w:t>
      </w:r>
    </w:p>
    <w:p w14:paraId="37946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昭通市正道中学行政办公室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：</w:t>
      </w:r>
    </w:p>
    <w:p w14:paraId="5A43C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昭通市正道中学校长信箱来信受理单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”（受理编号：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已收悉，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xx部门（学部、年级）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高度重视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来电反映的意见及建议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收到函件我部第一时间安排专人对反映内容进行自查，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函件办理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情况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报告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如下：</w:t>
      </w:r>
      <w:bookmarkStart w:id="0" w:name="_GoBack"/>
      <w:bookmarkEnd w:id="0"/>
    </w:p>
    <w:p w14:paraId="6894BBF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shd w:val="clear" w:color="auto" w:fill="FFFFFF"/>
          <w:lang w:val="en-US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shd w:val="clear" w:color="auto" w:fill="FFFFFF"/>
          <w:lang w:val="en-US" w:eastAsia="zh-CN"/>
        </w:rPr>
        <w:t>一、群众反映问题提要</w:t>
      </w:r>
    </w:p>
    <w:p w14:paraId="07225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3424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FBFD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408E72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shd w:val="clear" w:color="auto" w:fill="FFFFFF"/>
          <w:lang w:val="en-US" w:eastAsia="zh-CN"/>
        </w:rPr>
        <w:t>二、关于群众反映问题的回复</w:t>
      </w:r>
    </w:p>
    <w:p w14:paraId="782554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9EB98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6B648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E898B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</w:t>
      </w:r>
    </w:p>
    <w:p w14:paraId="6BE8F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5E222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E3C3D39-525E-479D-8215-AA91DB76579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355CCEA-4FEE-4131-9D94-F1C57DD57F5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C5BC7C7-CAE3-45A2-A1B5-A92234C18C0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D0BD4CC-C55D-44E4-864E-416851D2DCA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D8FA112A-E87C-426A-80B8-03EC384EA24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1496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ECA81A">
                          <w:pPr>
                            <w:pStyle w:val="3"/>
                            <w:jc w:val="both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ECA81A">
                    <w:pPr>
                      <w:pStyle w:val="3"/>
                      <w:jc w:val="both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4A54A">
    <w:pPr>
      <w:pStyle w:val="4"/>
      <w:rPr>
        <w:rFonts w:hint="default" w:eastAsiaTheme="minorEastAsia"/>
        <w:color w:val="FF0000"/>
        <w:sz w:val="24"/>
        <w:szCs w:val="4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16543"/>
    <w:rsid w:val="00B36E2A"/>
    <w:rsid w:val="02BA5640"/>
    <w:rsid w:val="03BD550C"/>
    <w:rsid w:val="03E95450"/>
    <w:rsid w:val="047A1C27"/>
    <w:rsid w:val="05092FAB"/>
    <w:rsid w:val="051931EE"/>
    <w:rsid w:val="057E7A8F"/>
    <w:rsid w:val="06DA4BFF"/>
    <w:rsid w:val="0AA7304A"/>
    <w:rsid w:val="0B352404"/>
    <w:rsid w:val="0BD240F7"/>
    <w:rsid w:val="0CBD4786"/>
    <w:rsid w:val="0D76735E"/>
    <w:rsid w:val="0E966C37"/>
    <w:rsid w:val="0F362BEE"/>
    <w:rsid w:val="0FB87AA7"/>
    <w:rsid w:val="0FBD0C1A"/>
    <w:rsid w:val="106A0DA2"/>
    <w:rsid w:val="11286567"/>
    <w:rsid w:val="11AE1162"/>
    <w:rsid w:val="11F0177A"/>
    <w:rsid w:val="128F2D41"/>
    <w:rsid w:val="137D2B9A"/>
    <w:rsid w:val="13C7475D"/>
    <w:rsid w:val="159632F8"/>
    <w:rsid w:val="17936E30"/>
    <w:rsid w:val="18133ACD"/>
    <w:rsid w:val="19B233B5"/>
    <w:rsid w:val="1B3A75C2"/>
    <w:rsid w:val="1B666609"/>
    <w:rsid w:val="1BAD4238"/>
    <w:rsid w:val="1BEA0FE8"/>
    <w:rsid w:val="1E1E31CB"/>
    <w:rsid w:val="1E935967"/>
    <w:rsid w:val="2079293B"/>
    <w:rsid w:val="21BB3A6B"/>
    <w:rsid w:val="22B67E76"/>
    <w:rsid w:val="22CD6F6E"/>
    <w:rsid w:val="23052BAC"/>
    <w:rsid w:val="23623B5A"/>
    <w:rsid w:val="237F470C"/>
    <w:rsid w:val="24415BC1"/>
    <w:rsid w:val="248A5117"/>
    <w:rsid w:val="25657932"/>
    <w:rsid w:val="25E371D4"/>
    <w:rsid w:val="281D73F2"/>
    <w:rsid w:val="29157C90"/>
    <w:rsid w:val="29C9048F"/>
    <w:rsid w:val="2A8261D2"/>
    <w:rsid w:val="2A8E3487"/>
    <w:rsid w:val="2C7072E8"/>
    <w:rsid w:val="2CB85F7C"/>
    <w:rsid w:val="2D12039F"/>
    <w:rsid w:val="2DCC2C44"/>
    <w:rsid w:val="2EB711FE"/>
    <w:rsid w:val="30A9726C"/>
    <w:rsid w:val="30AE6576"/>
    <w:rsid w:val="32747406"/>
    <w:rsid w:val="35D4140B"/>
    <w:rsid w:val="35E80DAE"/>
    <w:rsid w:val="362D1DA6"/>
    <w:rsid w:val="38B7760F"/>
    <w:rsid w:val="3B2C087E"/>
    <w:rsid w:val="3B547DD5"/>
    <w:rsid w:val="3B9F74E2"/>
    <w:rsid w:val="3BE04B1F"/>
    <w:rsid w:val="3C015002"/>
    <w:rsid w:val="3CAA23A2"/>
    <w:rsid w:val="3EB02CBF"/>
    <w:rsid w:val="3EDE6333"/>
    <w:rsid w:val="3F827606"/>
    <w:rsid w:val="401F6C03"/>
    <w:rsid w:val="40BD4698"/>
    <w:rsid w:val="417411D1"/>
    <w:rsid w:val="42426BD9"/>
    <w:rsid w:val="43122A4F"/>
    <w:rsid w:val="43AF64F0"/>
    <w:rsid w:val="4475773A"/>
    <w:rsid w:val="45244BA0"/>
    <w:rsid w:val="47084895"/>
    <w:rsid w:val="47680E90"/>
    <w:rsid w:val="486C71D1"/>
    <w:rsid w:val="4A516566"/>
    <w:rsid w:val="4B2C6678"/>
    <w:rsid w:val="4DED7EDF"/>
    <w:rsid w:val="4EA96F4A"/>
    <w:rsid w:val="4F0973FC"/>
    <w:rsid w:val="50194B07"/>
    <w:rsid w:val="506F7733"/>
    <w:rsid w:val="511922EE"/>
    <w:rsid w:val="51273B6A"/>
    <w:rsid w:val="51586419"/>
    <w:rsid w:val="52A31916"/>
    <w:rsid w:val="53D40EAC"/>
    <w:rsid w:val="55E02539"/>
    <w:rsid w:val="57722799"/>
    <w:rsid w:val="59DE4FE1"/>
    <w:rsid w:val="5B24111A"/>
    <w:rsid w:val="5BBC1352"/>
    <w:rsid w:val="5D997B9D"/>
    <w:rsid w:val="5F4955F3"/>
    <w:rsid w:val="624E69D4"/>
    <w:rsid w:val="628F156F"/>
    <w:rsid w:val="62AA5C77"/>
    <w:rsid w:val="64E04304"/>
    <w:rsid w:val="653D52B2"/>
    <w:rsid w:val="65436640"/>
    <w:rsid w:val="65AB2B63"/>
    <w:rsid w:val="67317098"/>
    <w:rsid w:val="67AE693B"/>
    <w:rsid w:val="680447AD"/>
    <w:rsid w:val="69382960"/>
    <w:rsid w:val="6C5F6456"/>
    <w:rsid w:val="6DAE0AC1"/>
    <w:rsid w:val="6DB70150"/>
    <w:rsid w:val="6EA97F26"/>
    <w:rsid w:val="6FC22F83"/>
    <w:rsid w:val="70DA254F"/>
    <w:rsid w:val="71E2790D"/>
    <w:rsid w:val="721D305E"/>
    <w:rsid w:val="73376259"/>
    <w:rsid w:val="734B7734"/>
    <w:rsid w:val="77112A42"/>
    <w:rsid w:val="771D6E84"/>
    <w:rsid w:val="783F0EE9"/>
    <w:rsid w:val="78F47F26"/>
    <w:rsid w:val="79A3458A"/>
    <w:rsid w:val="7C8B0BA1"/>
    <w:rsid w:val="7D1713DC"/>
    <w:rsid w:val="7ED4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2362</Words>
  <Characters>2478</Characters>
  <Lines>0</Lines>
  <Paragraphs>0</Paragraphs>
  <TotalTime>0</TotalTime>
  <ScaleCrop>false</ScaleCrop>
  <LinksUpToDate>false</LinksUpToDate>
  <CharactersWithSpaces>2549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dcterms:modified xsi:type="dcterms:W3CDTF">2025-05-25T09:25:39Z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